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1"/>
        <w:gridCol w:w="1484"/>
        <w:gridCol w:w="1333"/>
        <w:gridCol w:w="2820"/>
        <w:gridCol w:w="1134"/>
        <w:gridCol w:w="242"/>
      </w:tblGrid>
      <w:tr w:rsidR="00B657ED" w:rsidRPr="003F5C9F" w:rsidTr="00B65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Тема урока № 117 Весна, весна на улице! С. Маршак А. Толстой " Весна"</w:t>
            </w:r>
            <w:r w:rsidR="003F5C9F">
              <w:rPr>
                <w:b/>
              </w:rPr>
              <w:t xml:space="preserve">, </w:t>
            </w:r>
            <w:r w:rsidRPr="003F5C9F">
              <w:rPr>
                <w:b/>
              </w:rPr>
              <w:t xml:space="preserve">Т.Лаврова" Весна"  </w:t>
            </w:r>
            <w:proofErr w:type="spellStart"/>
            <w:r w:rsidRPr="003F5C9F">
              <w:rPr>
                <w:b/>
              </w:rPr>
              <w:t>А.Дуйсенбиев</w:t>
            </w:r>
            <w:proofErr w:type="spellEnd"/>
            <w:r w:rsidRPr="003F5C9F">
              <w:rPr>
                <w:b/>
              </w:rPr>
              <w:t xml:space="preserve">" </w:t>
            </w:r>
          </w:p>
          <w:p w:rsidR="00B657ED" w:rsidRPr="003F5C9F" w:rsidRDefault="003F5C9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"</w:t>
            </w:r>
            <w:r w:rsidR="00B657ED" w:rsidRPr="003F5C9F">
              <w:rPr>
                <w:b/>
              </w:rPr>
              <w:t>Весна"</w:t>
            </w:r>
          </w:p>
        </w:tc>
        <w:tc>
          <w:tcPr>
            <w:tcW w:w="7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 xml:space="preserve">        </w:t>
            </w:r>
          </w:p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 xml:space="preserve">       </w:t>
            </w:r>
          </w:p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 xml:space="preserve">          Школа: </w:t>
            </w:r>
            <w:r w:rsidRPr="003F5C9F">
              <w:t>КГУ ОСШ имени С. Сейфуллина</w:t>
            </w:r>
          </w:p>
        </w:tc>
      </w:tr>
      <w:tr w:rsidR="00B657ED" w:rsidRPr="003F5C9F" w:rsidTr="00B65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 w:rsidP="008F04E9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Дата:</w:t>
            </w:r>
          </w:p>
        </w:tc>
        <w:tc>
          <w:tcPr>
            <w:tcW w:w="7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 xml:space="preserve">ФИО учителя: </w:t>
            </w:r>
            <w:r w:rsidRPr="003F5C9F">
              <w:t>Рябова Е.Б.</w:t>
            </w:r>
            <w:r w:rsidRPr="003F5C9F">
              <w:rPr>
                <w:b/>
              </w:rPr>
              <w:t xml:space="preserve"> </w:t>
            </w:r>
          </w:p>
        </w:tc>
      </w:tr>
      <w:tr w:rsidR="00B657ED" w:rsidRPr="003F5C9F" w:rsidTr="00B65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Класс: 3</w:t>
            </w:r>
          </w:p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Литературное чтение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Кол-во присутствующих:28</w:t>
            </w:r>
          </w:p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4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 xml:space="preserve">Кол-во отсутствующих:  </w:t>
            </w:r>
          </w:p>
        </w:tc>
      </w:tr>
      <w:tr w:rsidR="00B657ED" w:rsidRPr="003F5C9F" w:rsidTr="008F04E9">
        <w:trPr>
          <w:trHeight w:val="234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Цели обучения, которые</w:t>
            </w:r>
          </w:p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необходимо достичь</w:t>
            </w:r>
          </w:p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на данном уроке</w:t>
            </w:r>
          </w:p>
        </w:tc>
        <w:tc>
          <w:tcPr>
            <w:tcW w:w="7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tabs>
                <w:tab w:val="left" w:pos="277"/>
              </w:tabs>
              <w:spacing w:line="276" w:lineRule="auto"/>
              <w:jc w:val="both"/>
              <w:rPr>
                <w:color w:val="000000"/>
                <w:lang w:val="kk-KZ"/>
              </w:rPr>
            </w:pPr>
            <w:r w:rsidRPr="003F5C9F">
              <w:rPr>
                <w:color w:val="000000"/>
                <w:lang w:val="kk-KZ"/>
              </w:rPr>
              <w:t>-актуализировать знания по изучаемой теме.</w:t>
            </w:r>
          </w:p>
          <w:p w:rsidR="00B657ED" w:rsidRPr="003F5C9F" w:rsidRDefault="00B657ED">
            <w:pPr>
              <w:tabs>
                <w:tab w:val="left" w:pos="277"/>
              </w:tabs>
              <w:spacing w:line="276" w:lineRule="auto"/>
              <w:jc w:val="both"/>
              <w:rPr>
                <w:color w:val="000000"/>
                <w:lang w:val="kk-KZ"/>
              </w:rPr>
            </w:pPr>
            <w:r w:rsidRPr="003F5C9F">
              <w:rPr>
                <w:color w:val="000000"/>
                <w:lang w:val="kk-KZ"/>
              </w:rPr>
              <w:t>-самостоятельно осмыслить новый тест</w:t>
            </w:r>
          </w:p>
          <w:p w:rsidR="00B657ED" w:rsidRPr="003F5C9F" w:rsidRDefault="00B657ED">
            <w:pPr>
              <w:tabs>
                <w:tab w:val="left" w:pos="277"/>
              </w:tabs>
              <w:spacing w:line="276" w:lineRule="auto"/>
              <w:jc w:val="both"/>
              <w:rPr>
                <w:color w:val="000000"/>
                <w:lang w:val="kk-KZ"/>
              </w:rPr>
            </w:pPr>
            <w:r w:rsidRPr="003F5C9F">
              <w:rPr>
                <w:color w:val="000000"/>
                <w:lang w:val="kk-KZ"/>
              </w:rPr>
              <w:t>-представить свое понимание главной цели произведения.</w:t>
            </w:r>
          </w:p>
          <w:p w:rsidR="00B657ED" w:rsidRPr="003F5C9F" w:rsidRDefault="00B657ED">
            <w:pPr>
              <w:tabs>
                <w:tab w:val="left" w:pos="277"/>
              </w:tabs>
              <w:spacing w:line="276" w:lineRule="auto"/>
              <w:jc w:val="both"/>
            </w:pPr>
            <w:r w:rsidRPr="003F5C9F">
              <w:rPr>
                <w:color w:val="000000"/>
                <w:lang w:val="kk-KZ"/>
              </w:rPr>
              <w:t xml:space="preserve">-самостоятельно производить </w:t>
            </w:r>
            <w:r w:rsidRPr="003F5C9F">
              <w:rPr>
                <w:color w:val="000000"/>
              </w:rPr>
              <w:t>анализ текста</w:t>
            </w:r>
          </w:p>
          <w:p w:rsidR="00B657ED" w:rsidRPr="003F5C9F" w:rsidRDefault="00B657ED">
            <w:pPr>
              <w:tabs>
                <w:tab w:val="left" w:pos="277"/>
              </w:tabs>
              <w:spacing w:line="276" w:lineRule="auto"/>
              <w:jc w:val="both"/>
              <w:rPr>
                <w:color w:val="000000"/>
                <w:lang w:val="kk-KZ"/>
              </w:rPr>
            </w:pPr>
            <w:r w:rsidRPr="003F5C9F">
              <w:rPr>
                <w:color w:val="000000"/>
                <w:lang w:val="kk-KZ"/>
              </w:rPr>
              <w:t xml:space="preserve"> -отработка навыков беглого чтения</w:t>
            </w:r>
          </w:p>
          <w:p w:rsidR="00B657ED" w:rsidRPr="003F5C9F" w:rsidRDefault="00B657ED">
            <w:pPr>
              <w:tabs>
                <w:tab w:val="left" w:pos="277"/>
              </w:tabs>
              <w:spacing w:line="276" w:lineRule="auto"/>
              <w:jc w:val="both"/>
              <w:rPr>
                <w:color w:val="000000"/>
                <w:lang w:val="kk-KZ"/>
              </w:rPr>
            </w:pPr>
            <w:r w:rsidRPr="003F5C9F">
              <w:rPr>
                <w:color w:val="000000"/>
                <w:lang w:val="kk-KZ"/>
              </w:rPr>
              <w:t xml:space="preserve">-быть внимательным к новой информации. </w:t>
            </w:r>
          </w:p>
          <w:p w:rsidR="00B657ED" w:rsidRPr="003F5C9F" w:rsidRDefault="00B657ED">
            <w:pPr>
              <w:tabs>
                <w:tab w:val="left" w:pos="277"/>
              </w:tabs>
              <w:spacing w:line="276" w:lineRule="auto"/>
              <w:jc w:val="both"/>
              <w:rPr>
                <w:color w:val="000000"/>
                <w:lang w:val="kk-KZ"/>
              </w:rPr>
            </w:pPr>
            <w:r w:rsidRPr="003F5C9F">
              <w:rPr>
                <w:color w:val="000000"/>
                <w:lang w:val="kk-KZ"/>
              </w:rPr>
              <w:t>- работать в группе и паре</w:t>
            </w:r>
          </w:p>
          <w:p w:rsidR="00B657ED" w:rsidRPr="003F5C9F" w:rsidRDefault="00B657ED">
            <w:pPr>
              <w:spacing w:line="276" w:lineRule="auto"/>
              <w:jc w:val="both"/>
              <w:rPr>
                <w:color w:val="000000"/>
                <w:lang w:val="kk-KZ"/>
              </w:rPr>
            </w:pPr>
            <w:r w:rsidRPr="003F5C9F">
              <w:rPr>
                <w:color w:val="000000"/>
                <w:lang w:val="kk-KZ"/>
              </w:rPr>
              <w:t>- оценивать себя</w:t>
            </w:r>
          </w:p>
        </w:tc>
      </w:tr>
      <w:tr w:rsidR="00B657ED" w:rsidRPr="003F5C9F" w:rsidTr="00B65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Цели обучения</w:t>
            </w:r>
          </w:p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(критерии успеха)</w:t>
            </w:r>
          </w:p>
        </w:tc>
        <w:tc>
          <w:tcPr>
            <w:tcW w:w="7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tabs>
                <w:tab w:val="left" w:pos="277"/>
              </w:tabs>
              <w:spacing w:line="276" w:lineRule="auto"/>
              <w:jc w:val="both"/>
              <w:rPr>
                <w:color w:val="000000"/>
                <w:lang w:val="kk-KZ"/>
              </w:rPr>
            </w:pPr>
            <w:r w:rsidRPr="003F5C9F">
              <w:rPr>
                <w:b/>
              </w:rPr>
              <w:t xml:space="preserve">Все учащиеся смогут: </w:t>
            </w:r>
            <w:r w:rsidRPr="003F5C9F">
              <w:rPr>
                <w:i/>
                <w:color w:val="000000"/>
              </w:rPr>
              <w:t>работать с текстом, составлять вопросы по тексту.</w:t>
            </w:r>
          </w:p>
        </w:tc>
      </w:tr>
      <w:tr w:rsidR="00B657ED" w:rsidRPr="003F5C9F" w:rsidTr="00B65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7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rPr>
                <w:b/>
              </w:rPr>
              <w:t xml:space="preserve">Большинство учащихся будут уметь: </w:t>
            </w:r>
            <w:r w:rsidRPr="003F5C9F">
              <w:t xml:space="preserve">составлять </w:t>
            </w:r>
            <w:proofErr w:type="spellStart"/>
            <w:r w:rsidRPr="003F5C9F">
              <w:t>синквейн</w:t>
            </w:r>
            <w:proofErr w:type="spellEnd"/>
            <w:r w:rsidRPr="003F5C9F">
              <w:t>, находить в тексте ключевые слова.</w:t>
            </w:r>
          </w:p>
        </w:tc>
      </w:tr>
      <w:tr w:rsidR="00B657ED" w:rsidRPr="003F5C9F" w:rsidTr="00B65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7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 w:rsidP="003F5C9F">
            <w:pPr>
              <w:spacing w:line="276" w:lineRule="auto"/>
              <w:jc w:val="both"/>
            </w:pPr>
            <w:r w:rsidRPr="003F5C9F">
              <w:rPr>
                <w:b/>
              </w:rPr>
              <w:t xml:space="preserve">Некоторые учащиеся смогут: </w:t>
            </w:r>
            <w:r w:rsidRPr="003F5C9F">
              <w:t>раскрывать образ главных героев</w:t>
            </w:r>
          </w:p>
        </w:tc>
      </w:tr>
      <w:tr w:rsidR="00B657ED" w:rsidRPr="003F5C9F" w:rsidTr="00B65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Языковая цель</w:t>
            </w:r>
          </w:p>
        </w:tc>
        <w:tc>
          <w:tcPr>
            <w:tcW w:w="7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Учащиеся могут: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Обсуждать в группе и в паре, защищать свою точку зрения, аргументировать ответ.</w:t>
            </w:r>
          </w:p>
        </w:tc>
      </w:tr>
      <w:tr w:rsidR="00B657ED" w:rsidRPr="003F5C9F" w:rsidTr="00B65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7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Ключевые слова и фразы: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Доброта, воспитанность, фантазия.</w:t>
            </w:r>
          </w:p>
        </w:tc>
      </w:tr>
      <w:tr w:rsidR="00B657ED" w:rsidRPr="003F5C9F" w:rsidTr="00B65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7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 xml:space="preserve">Стиль языка, подходящий для диалога/письма в классе: </w:t>
            </w:r>
            <w:r w:rsidRPr="003F5C9F">
              <w:t>научно-популярный стиль</w:t>
            </w:r>
          </w:p>
        </w:tc>
      </w:tr>
      <w:tr w:rsidR="00B657ED" w:rsidRPr="003F5C9F" w:rsidTr="00B657ED">
        <w:trPr>
          <w:trHeight w:val="107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</w:pPr>
          </w:p>
        </w:tc>
        <w:tc>
          <w:tcPr>
            <w:tcW w:w="7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i/>
              </w:rPr>
            </w:pPr>
            <w:r w:rsidRPr="003F5C9F">
              <w:rPr>
                <w:i/>
              </w:rPr>
              <w:t>Вопросы для обсуждения:</w:t>
            </w:r>
          </w:p>
          <w:p w:rsidR="00B657ED" w:rsidRPr="003F5C9F" w:rsidRDefault="00B657ED">
            <w:pPr>
              <w:spacing w:line="276" w:lineRule="auto"/>
              <w:jc w:val="both"/>
              <w:rPr>
                <w:i/>
              </w:rPr>
            </w:pPr>
            <w:r w:rsidRPr="003F5C9F">
              <w:rPr>
                <w:i/>
              </w:rPr>
              <w:t>1. Какова главная идея произведения?</w:t>
            </w:r>
          </w:p>
          <w:p w:rsidR="00B657ED" w:rsidRPr="003F5C9F" w:rsidRDefault="00B657ED">
            <w:pPr>
              <w:spacing w:line="276" w:lineRule="auto"/>
              <w:jc w:val="both"/>
              <w:rPr>
                <w:i/>
              </w:rPr>
            </w:pPr>
            <w:r w:rsidRPr="003F5C9F">
              <w:rPr>
                <w:i/>
              </w:rPr>
              <w:t>2.Чему учат такие произведения?</w:t>
            </w:r>
          </w:p>
          <w:p w:rsidR="00B657ED" w:rsidRPr="003F5C9F" w:rsidRDefault="00B657ED">
            <w:pPr>
              <w:spacing w:line="276" w:lineRule="auto"/>
              <w:jc w:val="both"/>
              <w:rPr>
                <w:i/>
              </w:rPr>
            </w:pPr>
            <w:r w:rsidRPr="003F5C9F">
              <w:rPr>
                <w:i/>
              </w:rPr>
              <w:t>3.Какие следы зимы смывает весна?</w:t>
            </w:r>
          </w:p>
          <w:p w:rsidR="00B657ED" w:rsidRPr="003F5C9F" w:rsidRDefault="00B657ED">
            <w:pPr>
              <w:spacing w:line="276" w:lineRule="auto"/>
              <w:jc w:val="both"/>
              <w:rPr>
                <w:i/>
              </w:rPr>
            </w:pPr>
            <w:r w:rsidRPr="003F5C9F">
              <w:rPr>
                <w:i/>
              </w:rPr>
              <w:t>4..Какой вы себе представляете весну?</w:t>
            </w:r>
          </w:p>
        </w:tc>
      </w:tr>
      <w:tr w:rsidR="00B657ED" w:rsidRPr="003F5C9F" w:rsidTr="00B657ED">
        <w:trPr>
          <w:trHeight w:val="30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</w:pPr>
          </w:p>
        </w:tc>
        <w:tc>
          <w:tcPr>
            <w:tcW w:w="7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 w:rsidP="008F04E9">
            <w:pPr>
              <w:spacing w:line="276" w:lineRule="auto"/>
              <w:jc w:val="both"/>
              <w:rPr>
                <w:i/>
              </w:rPr>
            </w:pPr>
            <w:r w:rsidRPr="003F5C9F">
              <w:rPr>
                <w:i/>
              </w:rPr>
              <w:t>Подсказки:   карточки, слайды, "</w:t>
            </w:r>
            <w:proofErr w:type="spellStart"/>
            <w:r w:rsidRPr="003F5C9F">
              <w:rPr>
                <w:i/>
              </w:rPr>
              <w:t>Фишбоу</w:t>
            </w:r>
            <w:r w:rsidR="008F04E9" w:rsidRPr="003F5C9F">
              <w:rPr>
                <w:i/>
              </w:rPr>
              <w:t>н</w:t>
            </w:r>
            <w:proofErr w:type="spellEnd"/>
            <w:r w:rsidRPr="003F5C9F">
              <w:rPr>
                <w:i/>
              </w:rPr>
              <w:t xml:space="preserve">" </w:t>
            </w:r>
          </w:p>
        </w:tc>
      </w:tr>
      <w:tr w:rsidR="00B657ED" w:rsidRPr="003F5C9F" w:rsidTr="00B65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Предыдущее обучение</w:t>
            </w:r>
          </w:p>
        </w:tc>
        <w:tc>
          <w:tcPr>
            <w:tcW w:w="7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proofErr w:type="spellStart"/>
            <w:r w:rsidRPr="003F5C9F">
              <w:rPr>
                <w:i/>
                <w:color w:val="000000"/>
              </w:rPr>
              <w:t>Д.Барри</w:t>
            </w:r>
            <w:proofErr w:type="spellEnd"/>
            <w:r w:rsidRPr="003F5C9F">
              <w:rPr>
                <w:i/>
                <w:color w:val="000000"/>
              </w:rPr>
              <w:t xml:space="preserve">. " </w:t>
            </w:r>
            <w:proofErr w:type="spellStart"/>
            <w:r w:rsidRPr="003F5C9F">
              <w:rPr>
                <w:i/>
                <w:color w:val="000000"/>
              </w:rPr>
              <w:t>Кесингтонский</w:t>
            </w:r>
            <w:proofErr w:type="spellEnd"/>
            <w:r w:rsidRPr="003F5C9F">
              <w:rPr>
                <w:i/>
                <w:color w:val="000000"/>
              </w:rPr>
              <w:t xml:space="preserve"> сад " " Волшебный домик"</w:t>
            </w:r>
          </w:p>
        </w:tc>
      </w:tr>
      <w:tr w:rsidR="00B657ED" w:rsidRPr="003F5C9F" w:rsidTr="00B657ED">
        <w:tc>
          <w:tcPr>
            <w:tcW w:w="9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План</w:t>
            </w:r>
          </w:p>
        </w:tc>
      </w:tr>
      <w:tr w:rsidR="00B657ED" w:rsidRPr="003F5C9F" w:rsidTr="00B657ED"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Планируемые сроки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Планируемые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b/>
              </w:rPr>
            </w:pPr>
            <w:r w:rsidRPr="003F5C9F">
              <w:rPr>
                <w:b/>
              </w:rPr>
              <w:t>Ресурсы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B657ED" w:rsidRPr="003F5C9F" w:rsidTr="00B657ED"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>1. Организационный момент. Деление на группы по сказочным персонажам Психологический настрой на урок: Прием «</w:t>
            </w:r>
            <w:r w:rsidRPr="003F5C9F">
              <w:rPr>
                <w:bCs/>
                <w:color w:val="2E2E2E"/>
                <w:bdr w:val="none" w:sz="0" w:space="0" w:color="auto" w:frame="1"/>
                <w:shd w:val="clear" w:color="auto" w:fill="FFFFFF"/>
              </w:rPr>
              <w:t>Цвети</w:t>
            </w:r>
            <w:proofErr w:type="gramStart"/>
            <w:r w:rsidRPr="003F5C9F">
              <w:rPr>
                <w:bCs/>
                <w:color w:val="2E2E2E"/>
                <w:bdr w:val="none" w:sz="0" w:space="0" w:color="auto" w:frame="1"/>
                <w:shd w:val="clear" w:color="auto" w:fill="FFFFFF"/>
              </w:rPr>
              <w:t>к-</w:t>
            </w:r>
            <w:proofErr w:type="gramEnd"/>
            <w:r w:rsidRPr="003F5C9F">
              <w:rPr>
                <w:bCs/>
                <w:color w:val="2E2E2E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3F5C9F">
              <w:rPr>
                <w:bCs/>
                <w:color w:val="2E2E2E"/>
                <w:bdr w:val="none" w:sz="0" w:space="0" w:color="auto" w:frame="1"/>
                <w:shd w:val="clear" w:color="auto" w:fill="FFFFFF"/>
              </w:rPr>
              <w:lastRenderedPageBreak/>
              <w:t>семицветик</w:t>
            </w:r>
            <w:proofErr w:type="spellEnd"/>
            <w:r w:rsidRPr="003F5C9F">
              <w:t>».  (2 мин)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3F5C9F">
              <w:lastRenderedPageBreak/>
              <w:t>Производится деление на группы.</w:t>
            </w:r>
            <w:r w:rsidRPr="003F5C9F">
              <w:rPr>
                <w:shd w:val="clear" w:color="auto" w:fill="FFFFFF"/>
              </w:rPr>
              <w:t xml:space="preserve"> </w:t>
            </w:r>
          </w:p>
          <w:p w:rsidR="00B657ED" w:rsidRPr="003F5C9F" w:rsidRDefault="00B657ED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3F5C9F">
              <w:rPr>
                <w:shd w:val="clear" w:color="auto" w:fill="FFFFFF"/>
              </w:rPr>
              <w:t>Сегодня на уроке у нас гостья, давайте встретим её.</w:t>
            </w:r>
          </w:p>
          <w:p w:rsidR="00B657ED" w:rsidRPr="003F5C9F" w:rsidRDefault="00B657ED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3F5C9F">
              <w:rPr>
                <w:shd w:val="clear" w:color="auto" w:fill="FFFFFF"/>
              </w:rPr>
              <w:t xml:space="preserve">" -Здравствуйте, я Фея из </w:t>
            </w:r>
            <w:proofErr w:type="spellStart"/>
            <w:r w:rsidRPr="003F5C9F">
              <w:rPr>
                <w:shd w:val="clear" w:color="auto" w:fill="FFFFFF"/>
              </w:rPr>
              <w:lastRenderedPageBreak/>
              <w:t>Кесингтонского</w:t>
            </w:r>
            <w:proofErr w:type="spellEnd"/>
            <w:r w:rsidRPr="003F5C9F">
              <w:rPr>
                <w:shd w:val="clear" w:color="auto" w:fill="FFFFFF"/>
              </w:rPr>
              <w:t xml:space="preserve"> сада, и вам принесла подарок-это " Цвети</w:t>
            </w:r>
            <w:proofErr w:type="gramStart"/>
            <w:r w:rsidRPr="003F5C9F">
              <w:rPr>
                <w:shd w:val="clear" w:color="auto" w:fill="FFFFFF"/>
              </w:rPr>
              <w:t>к-</w:t>
            </w:r>
            <w:proofErr w:type="gramEnd"/>
            <w:r w:rsidRPr="003F5C9F">
              <w:rPr>
                <w:shd w:val="clear" w:color="auto" w:fill="FFFFFF"/>
              </w:rPr>
              <w:t xml:space="preserve"> </w:t>
            </w:r>
            <w:proofErr w:type="spellStart"/>
            <w:r w:rsidRPr="003F5C9F">
              <w:rPr>
                <w:shd w:val="clear" w:color="auto" w:fill="FFFFFF"/>
              </w:rPr>
              <w:t>семицветик</w:t>
            </w:r>
            <w:proofErr w:type="spellEnd"/>
            <w:r w:rsidRPr="003F5C9F">
              <w:rPr>
                <w:shd w:val="clear" w:color="auto" w:fill="FFFFFF"/>
              </w:rPr>
              <w:t>". Не только Феи исполняют желания, но и волшебные цветы</w:t>
            </w:r>
            <w:proofErr w:type="gramStart"/>
            <w:r w:rsidRPr="003F5C9F">
              <w:rPr>
                <w:shd w:val="clear" w:color="auto" w:fill="FFFFFF"/>
              </w:rPr>
              <w:t xml:space="preserve"> .</w:t>
            </w:r>
            <w:proofErr w:type="gramEnd"/>
            <w:r w:rsidRPr="003F5C9F">
              <w:rPr>
                <w:shd w:val="clear" w:color="auto" w:fill="FFFFFF"/>
              </w:rPr>
              <w:t>Поэтому вы сегодня  можете загадать желание. А я вам желаю удачи.</w:t>
            </w:r>
          </w:p>
          <w:p w:rsidR="00B657ED" w:rsidRPr="003F5C9F" w:rsidRDefault="00B657ED">
            <w:pPr>
              <w:spacing w:line="276" w:lineRule="auto"/>
              <w:jc w:val="both"/>
              <w:rPr>
                <w:shd w:val="clear" w:color="auto" w:fill="FFFFFF"/>
              </w:rPr>
            </w:pPr>
            <w:proofErr w:type="spellStart"/>
            <w:r w:rsidRPr="003F5C9F">
              <w:rPr>
                <w:shd w:val="clear" w:color="auto" w:fill="FFFFFF"/>
              </w:rPr>
              <w:t>Уч</w:t>
            </w:r>
            <w:proofErr w:type="spellEnd"/>
            <w:r w:rsidRPr="003F5C9F">
              <w:rPr>
                <w:shd w:val="clear" w:color="auto" w:fill="FFFFFF"/>
              </w:rPr>
              <w:t xml:space="preserve"> </w:t>
            </w:r>
            <w:proofErr w:type="gramStart"/>
            <w:r w:rsidRPr="003F5C9F">
              <w:rPr>
                <w:shd w:val="clear" w:color="auto" w:fill="FFFFFF"/>
              </w:rPr>
              <w:t>-</w:t>
            </w:r>
            <w:proofErr w:type="spellStart"/>
            <w:r w:rsidRPr="003F5C9F">
              <w:rPr>
                <w:shd w:val="clear" w:color="auto" w:fill="FFFFFF"/>
              </w:rPr>
              <w:t>с</w:t>
            </w:r>
            <w:proofErr w:type="gramEnd"/>
            <w:r w:rsidRPr="003F5C9F">
              <w:rPr>
                <w:shd w:val="clear" w:color="auto" w:fill="FFFFFF"/>
              </w:rPr>
              <w:t>я</w:t>
            </w:r>
            <w:proofErr w:type="spellEnd"/>
            <w:r w:rsidRPr="003F5C9F">
              <w:rPr>
                <w:shd w:val="clear" w:color="auto" w:fill="FFFFFF"/>
              </w:rPr>
              <w:t xml:space="preserve"> передают друг другу цветок и  говорят своё пожелание.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rPr>
                <w:shd w:val="clear" w:color="auto" w:fill="FFFFFF"/>
              </w:rPr>
              <w:t>Психологический настрой на урок.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lastRenderedPageBreak/>
              <w:t>картинки</w:t>
            </w:r>
          </w:p>
          <w:p w:rsidR="00B657ED" w:rsidRPr="003F5C9F" w:rsidRDefault="00B657ED">
            <w:pPr>
              <w:spacing w:line="276" w:lineRule="auto"/>
            </w:pPr>
          </w:p>
          <w:p w:rsidR="00B657ED" w:rsidRPr="003F5C9F" w:rsidRDefault="00B657ED">
            <w:pPr>
              <w:spacing w:line="276" w:lineRule="auto"/>
            </w:pPr>
          </w:p>
          <w:p w:rsidR="00B657ED" w:rsidRPr="003F5C9F" w:rsidRDefault="00B657ED">
            <w:pPr>
              <w:spacing w:line="276" w:lineRule="auto"/>
            </w:pPr>
          </w:p>
          <w:p w:rsidR="00B657ED" w:rsidRPr="003F5C9F" w:rsidRDefault="00B657ED">
            <w:pPr>
              <w:spacing w:line="276" w:lineRule="auto"/>
            </w:pPr>
          </w:p>
          <w:p w:rsidR="00B657ED" w:rsidRPr="003F5C9F" w:rsidRDefault="00B657ED">
            <w:pPr>
              <w:spacing w:line="276" w:lineRule="auto"/>
            </w:pPr>
          </w:p>
          <w:p w:rsidR="00B657ED" w:rsidRPr="003F5C9F" w:rsidRDefault="00B657ED">
            <w:pPr>
              <w:spacing w:line="276" w:lineRule="auto"/>
            </w:pPr>
          </w:p>
          <w:p w:rsidR="00B657ED" w:rsidRPr="003F5C9F" w:rsidRDefault="00B657ED">
            <w:pPr>
              <w:spacing w:line="276" w:lineRule="auto"/>
            </w:pPr>
          </w:p>
          <w:p w:rsidR="00B657ED" w:rsidRPr="003F5C9F" w:rsidRDefault="00B657ED">
            <w:pPr>
              <w:spacing w:line="276" w:lineRule="auto"/>
            </w:pPr>
          </w:p>
          <w:p w:rsidR="00B657ED" w:rsidRPr="003F5C9F" w:rsidRDefault="00B657ED">
            <w:pPr>
              <w:spacing w:line="276" w:lineRule="auto"/>
            </w:pPr>
            <w:r w:rsidRPr="003F5C9F">
              <w:t>цветок</w:t>
            </w:r>
          </w:p>
        </w:tc>
      </w:tr>
      <w:tr w:rsidR="00B657ED" w:rsidRPr="003F5C9F" w:rsidTr="00B657ED">
        <w:trPr>
          <w:trHeight w:val="602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lastRenderedPageBreak/>
              <w:t xml:space="preserve">2. Определение темы и целей урока". 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( 2 мин) Стратегия " Код"  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 Теперь</w:t>
            </w:r>
            <w:proofErr w:type="gramStart"/>
            <w:r w:rsidRPr="003F5C9F">
              <w:t xml:space="preserve"> ,</w:t>
            </w:r>
            <w:proofErr w:type="gramEnd"/>
            <w:r w:rsidRPr="003F5C9F">
              <w:t xml:space="preserve"> мы переходим к теме урока, но она у нас закодирована: 3.6. 20. 15. 1.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Какая же группа справится быстрей.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" Весна" 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Как вы думаете, каких целей мы должны сегодня достигнуть?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Осознанно работать над текстом, уметь выделять ключевые позиции. Правильно задавать вопросы, вести диалог. Работать в группах, в парах.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слайд</w:t>
            </w:r>
          </w:p>
        </w:tc>
      </w:tr>
      <w:tr w:rsidR="00B657ED" w:rsidRPr="003F5C9F" w:rsidTr="00B657ED">
        <w:trPr>
          <w:trHeight w:val="1090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8F04E9">
            <w:pPr>
              <w:spacing w:line="276" w:lineRule="auto"/>
              <w:jc w:val="both"/>
            </w:pPr>
            <w:r w:rsidRPr="003F5C9F">
              <w:t xml:space="preserve">3.Опрос домашнего </w:t>
            </w:r>
            <w:r w:rsidR="00B657ED" w:rsidRPr="003F5C9F">
              <w:t>з</w:t>
            </w:r>
            <w:r w:rsidRPr="003F5C9F">
              <w:t>адания: " Своя игра"(</w:t>
            </w:r>
            <w:r w:rsidR="00B657ED" w:rsidRPr="003F5C9F">
              <w:t>10 мин)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 А почему сегодня гостья была у нас из </w:t>
            </w:r>
            <w:proofErr w:type="spellStart"/>
            <w:r w:rsidRPr="003F5C9F">
              <w:t>Кесингтонского</w:t>
            </w:r>
            <w:proofErr w:type="spellEnd"/>
            <w:r w:rsidRPr="003F5C9F">
              <w:t xml:space="preserve"> сада?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- О нем мы читали дома. Давайте вспомним об этой сказке.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Назовите главных героев сказки.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Где заблудилась </w:t>
            </w:r>
            <w:proofErr w:type="spellStart"/>
            <w:r w:rsidRPr="003F5C9F">
              <w:t>Мейми</w:t>
            </w:r>
            <w:proofErr w:type="spellEnd"/>
            <w:r w:rsidRPr="003F5C9F">
              <w:t>?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Кто не дал </w:t>
            </w:r>
            <w:proofErr w:type="spellStart"/>
            <w:r w:rsidRPr="003F5C9F">
              <w:t>Мейми</w:t>
            </w:r>
            <w:proofErr w:type="spellEnd"/>
            <w:r w:rsidRPr="003F5C9F">
              <w:t xml:space="preserve"> замёрзнуть?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С кем встретилась </w:t>
            </w:r>
            <w:proofErr w:type="spellStart"/>
            <w:r w:rsidRPr="003F5C9F">
              <w:t>Мейми</w:t>
            </w:r>
            <w:proofErr w:type="spellEnd"/>
            <w:r w:rsidRPr="003F5C9F">
              <w:t>?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 </w:t>
            </w:r>
            <w:proofErr w:type="gramStart"/>
            <w:r w:rsidRPr="003F5C9F">
              <w:t>Но</w:t>
            </w:r>
            <w:proofErr w:type="gramEnd"/>
            <w:r w:rsidRPr="003F5C9F">
              <w:t xml:space="preserve"> а сейчас внимательно рассмотрим наш кабинет. У нас как в саду появились весенние цветочки, а на них задание.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(Капитан команды выбирает для группы задание на цветочках.)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Каждая группа читает свой текст и задаёт по нему вопросы другой группе.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    1) </w:t>
            </w:r>
            <w:proofErr w:type="spellStart"/>
            <w:r w:rsidRPr="003F5C9F">
              <w:t>Мейми</w:t>
            </w:r>
            <w:proofErr w:type="spellEnd"/>
            <w:r w:rsidRPr="003F5C9F">
              <w:t xml:space="preserve"> побежала по Детской Аллее.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На Детской Аллее </w:t>
            </w:r>
            <w:proofErr w:type="spellStart"/>
            <w:r w:rsidRPr="003F5C9F">
              <w:t>Мейми</w:t>
            </w:r>
            <w:proofErr w:type="spellEnd"/>
            <w:r w:rsidRPr="003F5C9F">
              <w:t xml:space="preserve"> увидела, как Магнолия и Персидская Сирень перебираются через ограду и, покряхтывая, отправляются на прогулку.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2) </w:t>
            </w:r>
            <w:proofErr w:type="spellStart"/>
            <w:r w:rsidRPr="003F5C9F">
              <w:t>Мейми</w:t>
            </w:r>
            <w:proofErr w:type="spellEnd"/>
            <w:r w:rsidRPr="003F5C9F">
              <w:t xml:space="preserve"> побрела дальше и тут </w:t>
            </w:r>
            <w:r w:rsidRPr="003F5C9F">
              <w:lastRenderedPageBreak/>
              <w:t>увидела первую в своей жизни фею. Вернее, это был мальчишк</w:t>
            </w:r>
            <w:proofErr w:type="gramStart"/>
            <w:r w:rsidRPr="003F5C9F">
              <w:t>а-</w:t>
            </w:r>
            <w:proofErr w:type="gramEnd"/>
            <w:r w:rsidRPr="003F5C9F">
              <w:t xml:space="preserve"> альф, который бежал впереди и захлопывал ивы.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3)Впереди бежали шесть слуг и расчищали дорогу, за ними следо</w:t>
            </w:r>
            <w:proofErr w:type="gramStart"/>
            <w:r w:rsidRPr="003F5C9F">
              <w:t>м-</w:t>
            </w:r>
            <w:proofErr w:type="gramEnd"/>
            <w:r w:rsidRPr="003F5C9F">
              <w:t xml:space="preserve"> шесть форейторов, и столько же замыкали шествие.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4)Все замерли. Музыка оборвалась. Огоньки погасли</w:t>
            </w:r>
            <w:proofErr w:type="gramStart"/>
            <w:r w:rsidRPr="003F5C9F">
              <w:t xml:space="preserve"> .</w:t>
            </w:r>
            <w:proofErr w:type="spellStart"/>
            <w:proofErr w:type="gramEnd"/>
            <w:r w:rsidRPr="003F5C9F">
              <w:t>Мейми</w:t>
            </w:r>
            <w:proofErr w:type="spellEnd"/>
            <w:r w:rsidRPr="003F5C9F">
              <w:t xml:space="preserve"> осознала опасность своего положения, слишком поздно вспомнив, что она всего- </w:t>
            </w:r>
            <w:proofErr w:type="spellStart"/>
            <w:r w:rsidRPr="003F5C9F">
              <w:t>навсего</w:t>
            </w:r>
            <w:proofErr w:type="spellEnd"/>
            <w:r w:rsidRPr="003F5C9F">
              <w:t xml:space="preserve"> маленький заблудившийся ребёнок.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5) Словно в волшебном сне, вокруг </w:t>
            </w:r>
            <w:proofErr w:type="spellStart"/>
            <w:r w:rsidRPr="003F5C9F">
              <w:t>Мейми</w:t>
            </w:r>
            <w:proofErr w:type="spellEnd"/>
            <w:r w:rsidRPr="003F5C9F">
              <w:t xml:space="preserve"> выросли строительные леса, Вы бы не успели и глазом моргнуть, как чудесный домик был </w:t>
            </w:r>
            <w:proofErr w:type="spellStart"/>
            <w:r w:rsidRPr="003F5C9F">
              <w:t>готов</w:t>
            </w:r>
            <w:proofErr w:type="gramStart"/>
            <w:r w:rsidRPr="003F5C9F">
              <w:t>.В</w:t>
            </w:r>
            <w:proofErr w:type="gramEnd"/>
            <w:r w:rsidRPr="003F5C9F">
              <w:t>сю</w:t>
            </w:r>
            <w:proofErr w:type="spellEnd"/>
            <w:r w:rsidRPr="003F5C9F">
              <w:t xml:space="preserve"> ночь удивительный домик простоял в </w:t>
            </w:r>
            <w:proofErr w:type="spellStart"/>
            <w:r w:rsidRPr="003F5C9F">
              <w:t>Кесингтонском</w:t>
            </w:r>
            <w:proofErr w:type="spellEnd"/>
            <w:r w:rsidRPr="003F5C9F">
              <w:t xml:space="preserve"> Саду, охраняя покой </w:t>
            </w:r>
            <w:proofErr w:type="spellStart"/>
            <w:r w:rsidRPr="003F5C9F">
              <w:t>Мейми</w:t>
            </w:r>
            <w:proofErr w:type="spellEnd"/>
            <w:r w:rsidRPr="003F5C9F">
              <w:t>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Б) Оценивание каждой группы по "карте успеха"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В) "</w:t>
            </w:r>
            <w:proofErr w:type="spellStart"/>
            <w:r w:rsidRPr="003F5C9F">
              <w:t>Фишбоум</w:t>
            </w:r>
            <w:proofErr w:type="spellEnd"/>
            <w:r w:rsidRPr="003F5C9F">
              <w:t>" по тексту.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Какая проблема в этой сказке? Какие факты указывают на это? В чём причины происходящего? Как можно решить эту проблему?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lastRenderedPageBreak/>
              <w:t>карточки</w:t>
            </w: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карточки</w:t>
            </w: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карточки</w:t>
            </w:r>
          </w:p>
        </w:tc>
      </w:tr>
      <w:tr w:rsidR="00B657ED" w:rsidRPr="003F5C9F" w:rsidTr="00B657ED">
        <w:trPr>
          <w:trHeight w:val="1816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lastRenderedPageBreak/>
              <w:t>4. Фронт</w:t>
            </w:r>
            <w:r w:rsidR="008F04E9" w:rsidRPr="003F5C9F">
              <w:t>альная работа над новой темой.(</w:t>
            </w:r>
            <w:r w:rsidRPr="003F5C9F">
              <w:t>15 мин)</w:t>
            </w: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>Приступаем к новой теме, мы уже определили, что говорить будем о весне.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А) знакомство по слайду с поэтом. С. Маршаком.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Б) Чтение стих</w:t>
            </w:r>
            <w:r w:rsidR="008F04E9" w:rsidRPr="003F5C9F">
              <w:t>отворения</w:t>
            </w:r>
            <w:r w:rsidRPr="003F5C9F">
              <w:t xml:space="preserve"> учителем.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В) Чтение уч</w:t>
            </w:r>
            <w:r w:rsidR="008F04E9" w:rsidRPr="003F5C9F">
              <w:t>ащими</w:t>
            </w:r>
            <w:r w:rsidRPr="003F5C9F">
              <w:t>ся по группам. Оценивание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Г) Назовите ключевые позиции весны: треснул лёд, зачирикал воробей и </w:t>
            </w:r>
            <w:proofErr w:type="spellStart"/>
            <w:r w:rsidRPr="003F5C9F">
              <w:t>т</w:t>
            </w:r>
            <w:proofErr w:type="gramStart"/>
            <w:r w:rsidRPr="003F5C9F">
              <w:t>.д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>Учебник, слайды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</w:pPr>
          </w:p>
        </w:tc>
      </w:tr>
      <w:tr w:rsidR="00B657ED" w:rsidRPr="003F5C9F" w:rsidTr="00B657ED">
        <w:trPr>
          <w:trHeight w:val="1076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8F04E9">
            <w:pPr>
              <w:spacing w:line="276" w:lineRule="auto"/>
              <w:jc w:val="both"/>
            </w:pPr>
            <w:r w:rsidRPr="003F5C9F">
              <w:t xml:space="preserve">А) </w:t>
            </w:r>
            <w:r w:rsidR="00B657ED" w:rsidRPr="003F5C9F">
              <w:t>Работа в парах.</w:t>
            </w: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А) Знакомство с биографией А. </w:t>
            </w:r>
            <w:proofErr w:type="gramStart"/>
            <w:r w:rsidRPr="003F5C9F">
              <w:t>Н. Толстого</w:t>
            </w:r>
            <w:proofErr w:type="gramEnd"/>
            <w:r w:rsidRPr="003F5C9F">
              <w:t>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Б) Чтение стих</w:t>
            </w:r>
            <w:r w:rsidR="008F04E9" w:rsidRPr="003F5C9F">
              <w:t>отворени</w:t>
            </w:r>
            <w:r w:rsidRPr="003F5C9F">
              <w:t>я самостоятельно.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В) Обсуждение: Как понимаете выражение "тёплый пар восходит от </w:t>
            </w:r>
            <w:r w:rsidRPr="003F5C9F">
              <w:lastRenderedPageBreak/>
              <w:t>земли" Как вы думаете, куда зовут друг друга журавли?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В) Чтение в парах и оценивание.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lastRenderedPageBreak/>
              <w:t>Слайд учебник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</w:pPr>
          </w:p>
        </w:tc>
      </w:tr>
      <w:tr w:rsidR="00B657ED" w:rsidRPr="003F5C9F" w:rsidTr="00B657ED">
        <w:trPr>
          <w:trHeight w:val="1824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lastRenderedPageBreak/>
              <w:t>Б) Работа в группах.</w:t>
            </w: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9" w:rsidRPr="003F5C9F" w:rsidRDefault="00B657ED">
            <w:pPr>
              <w:spacing w:line="276" w:lineRule="auto"/>
              <w:jc w:val="both"/>
            </w:pPr>
            <w:r w:rsidRPr="003F5C9F">
              <w:t xml:space="preserve">А) </w:t>
            </w:r>
            <w:r w:rsidR="008F04E9" w:rsidRPr="003F5C9F">
              <w:t>Просмотр видео ролика</w:t>
            </w:r>
            <w:proofErr w:type="gramStart"/>
            <w:r w:rsidR="008F04E9" w:rsidRPr="003F5C9F">
              <w:t xml:space="preserve"> .</w:t>
            </w:r>
            <w:proofErr w:type="gramEnd"/>
            <w:r w:rsidR="008F04E9" w:rsidRPr="003F5C9F">
              <w:t xml:space="preserve">"Весна" </w:t>
            </w:r>
            <w:r w:rsidRPr="003F5C9F">
              <w:t xml:space="preserve">Т. Лаврова. А. </w:t>
            </w:r>
            <w:proofErr w:type="spellStart"/>
            <w:r w:rsidRPr="003F5C9F">
              <w:t>Дуйсенбиев</w:t>
            </w:r>
            <w:proofErr w:type="spellEnd"/>
            <w:r w:rsidRPr="003F5C9F">
              <w:t xml:space="preserve">" Весна" 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Б)</w:t>
            </w:r>
            <w:r w:rsidR="008F04E9" w:rsidRPr="003F5C9F">
              <w:t xml:space="preserve"> </w:t>
            </w:r>
            <w:r w:rsidRPr="003F5C9F">
              <w:t>Обсуждение. Как понимаете " Умыла все дома, дороги.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Наряд зелёный раздала. Всё ароматом напоила. Собою отогрев сердца.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В) Чтение уч-ся по группам, оценивание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 Слайд Видеоролик</w:t>
            </w: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учебник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</w:pPr>
          </w:p>
        </w:tc>
      </w:tr>
      <w:tr w:rsidR="00B657ED" w:rsidRPr="003F5C9F" w:rsidTr="00B657ED">
        <w:trPr>
          <w:trHeight w:val="419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5.Физминутка. " </w:t>
            </w:r>
            <w:proofErr w:type="spellStart"/>
            <w:r w:rsidRPr="003F5C9F">
              <w:t>Фиксики</w:t>
            </w:r>
            <w:proofErr w:type="spellEnd"/>
            <w:r w:rsidRPr="003F5C9F">
              <w:t>"(2мин)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</w:pP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Выполняют движения под музыку.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>видеоролик</w:t>
            </w:r>
          </w:p>
        </w:tc>
      </w:tr>
      <w:tr w:rsidR="00B657ED" w:rsidRPr="003F5C9F" w:rsidTr="00B657ED">
        <w:trPr>
          <w:trHeight w:val="1282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6.  Групповая </w:t>
            </w:r>
            <w:r w:rsidR="008F04E9" w:rsidRPr="003F5C9F">
              <w:t xml:space="preserve"> </w:t>
            </w:r>
            <w:r w:rsidRPr="003F5C9F">
              <w:t>работа</w:t>
            </w:r>
            <w:r w:rsidR="008F04E9" w:rsidRPr="003F5C9F">
              <w:t>:</w:t>
            </w:r>
            <w:r w:rsidRPr="003F5C9F">
              <w:t xml:space="preserve">  </w:t>
            </w:r>
            <w:proofErr w:type="spellStart"/>
            <w:r w:rsidR="008F04E9" w:rsidRPr="003F5C9F">
              <w:t>С</w:t>
            </w:r>
            <w:r w:rsidRPr="003F5C9F">
              <w:t>инквейн</w:t>
            </w:r>
            <w:proofErr w:type="spellEnd"/>
            <w:r w:rsidR="008F04E9" w:rsidRPr="003F5C9F">
              <w:t xml:space="preserve"> на слово</w:t>
            </w:r>
            <w:r w:rsidRPr="003F5C9F">
              <w:t xml:space="preserve"> " Весна"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( 5 мин)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А) Сегодня </w:t>
            </w:r>
            <w:proofErr w:type="gramStart"/>
            <w:r w:rsidRPr="003F5C9F">
              <w:t>очень много</w:t>
            </w:r>
            <w:proofErr w:type="gramEnd"/>
            <w:r w:rsidRPr="003F5C9F">
              <w:t xml:space="preserve"> говорили о весне её приметах, о её признаках. Сейчас попробуем написать </w:t>
            </w:r>
            <w:proofErr w:type="spellStart"/>
            <w:r w:rsidRPr="003F5C9F">
              <w:t>синквейн</w:t>
            </w:r>
            <w:proofErr w:type="spellEnd"/>
            <w:r w:rsidRPr="003F5C9F">
              <w:t xml:space="preserve"> о весне</w:t>
            </w:r>
            <w:proofErr w:type="gramStart"/>
            <w:r w:rsidRPr="003F5C9F">
              <w:t xml:space="preserve"> .</w:t>
            </w:r>
            <w:proofErr w:type="gramEnd"/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Б) Работа в группах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В) Прослушивание и оценивание.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>слайд</w:t>
            </w:r>
          </w:p>
        </w:tc>
      </w:tr>
      <w:tr w:rsidR="00B657ED" w:rsidRPr="003F5C9F" w:rsidTr="00B657ED">
        <w:trPr>
          <w:trHeight w:val="224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>7.. Рефлексия ( 4 мин)</w:t>
            </w:r>
            <w:proofErr w:type="gramStart"/>
            <w:r w:rsidRPr="003F5C9F">
              <w:t>.Р</w:t>
            </w:r>
            <w:proofErr w:type="gramEnd"/>
            <w:r w:rsidRPr="003F5C9F">
              <w:t>а</w:t>
            </w:r>
            <w:r w:rsidR="008F04E9" w:rsidRPr="003F5C9F">
              <w:t>й</w:t>
            </w:r>
            <w:r w:rsidRPr="003F5C9F">
              <w:t>динг.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>А)  итоги по карте успеха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 xml:space="preserve">Б) итоги по листу </w:t>
            </w:r>
            <w:proofErr w:type="spellStart"/>
            <w:r w:rsidRPr="003F5C9F">
              <w:t>самооценивания</w:t>
            </w:r>
            <w:proofErr w:type="spellEnd"/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В) Вернём рыбке её чешуйку и нарисуем смайлик</w:t>
            </w:r>
            <w:r w:rsidR="008F04E9" w:rsidRPr="003F5C9F">
              <w:t>,</w:t>
            </w:r>
            <w:r w:rsidRPr="003F5C9F">
              <w:t xml:space="preserve"> с каким настроением мы сегодня работали.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>"Фруктовый сад"</w:t>
            </w:r>
          </w:p>
        </w:tc>
      </w:tr>
      <w:tr w:rsidR="00B657ED" w:rsidRPr="003F5C9F" w:rsidTr="00B657ED">
        <w:tc>
          <w:tcPr>
            <w:tcW w:w="9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>8.Д.з стр138-141 выучи</w:t>
            </w:r>
            <w:r w:rsidR="008F04E9" w:rsidRPr="003F5C9F">
              <w:t>ть понравившееся стихотворение</w:t>
            </w:r>
            <w:r w:rsidRPr="003F5C9F">
              <w:t>.</w:t>
            </w:r>
          </w:p>
        </w:tc>
      </w:tr>
      <w:tr w:rsidR="00B657ED" w:rsidRPr="003F5C9F" w:rsidTr="00B65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>Дифференциация.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Как вы планируете поддерживать учащихся?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Как вы планируете стимулировать способных учащихся?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>Оценивание.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Как вы планируете увидеть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приобретённые знания учащихся?</w:t>
            </w:r>
          </w:p>
        </w:tc>
        <w:tc>
          <w:tcPr>
            <w:tcW w:w="4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</w:pPr>
            <w:proofErr w:type="spellStart"/>
            <w:r w:rsidRPr="003F5C9F">
              <w:t>Межпредметные</w:t>
            </w:r>
            <w:proofErr w:type="spellEnd"/>
            <w:r w:rsidRPr="003F5C9F">
              <w:t xml:space="preserve"> связи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ИКТ компетентность</w:t>
            </w:r>
          </w:p>
          <w:p w:rsidR="00B657ED" w:rsidRPr="003F5C9F" w:rsidRDefault="00B657ED">
            <w:pPr>
              <w:spacing w:line="276" w:lineRule="auto"/>
              <w:jc w:val="both"/>
            </w:pPr>
            <w:r w:rsidRPr="003F5C9F">
              <w:t>Связи с ценностями</w:t>
            </w:r>
          </w:p>
          <w:p w:rsidR="00B657ED" w:rsidRPr="003F5C9F" w:rsidRDefault="00B657ED">
            <w:pPr>
              <w:spacing w:line="276" w:lineRule="auto"/>
            </w:pPr>
          </w:p>
          <w:p w:rsidR="00B657ED" w:rsidRPr="003F5C9F" w:rsidRDefault="00B657ED">
            <w:pPr>
              <w:spacing w:line="276" w:lineRule="auto"/>
            </w:pPr>
          </w:p>
          <w:p w:rsidR="00B657ED" w:rsidRPr="003F5C9F" w:rsidRDefault="00B657ED">
            <w:pPr>
              <w:spacing w:line="276" w:lineRule="auto"/>
              <w:jc w:val="both"/>
            </w:pPr>
          </w:p>
        </w:tc>
      </w:tr>
      <w:tr w:rsidR="00B657ED" w:rsidRPr="003F5C9F" w:rsidTr="00B657ED">
        <w:trPr>
          <w:trHeight w:val="8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ED" w:rsidRPr="003F5C9F" w:rsidRDefault="00B657ED" w:rsidP="008F04E9">
            <w:pPr>
              <w:spacing w:line="276" w:lineRule="auto"/>
              <w:jc w:val="both"/>
            </w:pPr>
            <w:r w:rsidRPr="003F5C9F">
              <w:t>Лидерская позиция при фронтальной, групповой,  парной форме работы</w:t>
            </w:r>
            <w:r w:rsidR="008F04E9" w:rsidRPr="003F5C9F">
              <w:t>, выразительное чтение стихотворения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ED" w:rsidRPr="003F5C9F" w:rsidRDefault="00B657ED">
            <w:pPr>
              <w:spacing w:line="276" w:lineRule="auto"/>
              <w:jc w:val="both"/>
            </w:pPr>
            <w:r w:rsidRPr="003F5C9F">
              <w:t>Формативное оценивание: жесты, похвала, смайлики,</w:t>
            </w:r>
            <w:proofErr w:type="gramStart"/>
            <w:r w:rsidRPr="003F5C9F">
              <w:t xml:space="preserve"> ,</w:t>
            </w:r>
            <w:proofErr w:type="gramEnd"/>
            <w:r w:rsidRPr="003F5C9F">
              <w:t xml:space="preserve"> Карта успеха</w:t>
            </w:r>
          </w:p>
          <w:p w:rsidR="00B657ED" w:rsidRPr="003F5C9F" w:rsidRDefault="00B657ED">
            <w:pPr>
              <w:spacing w:line="276" w:lineRule="auto"/>
              <w:jc w:val="both"/>
            </w:pPr>
          </w:p>
        </w:tc>
        <w:tc>
          <w:tcPr>
            <w:tcW w:w="4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9" w:rsidRPr="003F5C9F" w:rsidRDefault="00B657ED">
            <w:pPr>
              <w:spacing w:line="276" w:lineRule="auto"/>
              <w:jc w:val="both"/>
            </w:pPr>
            <w:r w:rsidRPr="003F5C9F">
              <w:t>Воспитание внимания, развитие наблюдательности, памяти, связь с естествознанием.</w:t>
            </w:r>
          </w:p>
          <w:p w:rsidR="00B657ED" w:rsidRPr="003F5C9F" w:rsidRDefault="008F04E9">
            <w:pPr>
              <w:spacing w:line="276" w:lineRule="auto"/>
              <w:jc w:val="both"/>
            </w:pPr>
            <w:r w:rsidRPr="003F5C9F">
              <w:t>Использование на уроке презентации</w:t>
            </w:r>
            <w:r w:rsidR="00B657ED" w:rsidRPr="003F5C9F">
              <w:t xml:space="preserve"> </w:t>
            </w:r>
          </w:p>
        </w:tc>
      </w:tr>
    </w:tbl>
    <w:p w:rsidR="00B657ED" w:rsidRPr="003F5C9F" w:rsidRDefault="00B657ED" w:rsidP="00B657ED"/>
    <w:p w:rsidR="00B657ED" w:rsidRPr="003F5C9F" w:rsidRDefault="00B657ED" w:rsidP="00B657ED"/>
    <w:p w:rsidR="00B657ED" w:rsidRPr="003F5C9F" w:rsidRDefault="00B657ED" w:rsidP="00B657ED"/>
    <w:p w:rsidR="00B657ED" w:rsidRPr="003F5C9F" w:rsidRDefault="00B657ED" w:rsidP="00B657ED"/>
    <w:p w:rsidR="00B657ED" w:rsidRPr="003F5C9F" w:rsidRDefault="00B657ED" w:rsidP="00B657ED"/>
    <w:p w:rsidR="00426A81" w:rsidRPr="003F5C9F" w:rsidRDefault="00426A81"/>
    <w:sectPr w:rsidR="00426A81" w:rsidRPr="003F5C9F" w:rsidSect="00426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characterSpacingControl w:val="doNotCompress"/>
  <w:compat/>
  <w:rsids>
    <w:rsidRoot w:val="00B657ED"/>
    <w:rsid w:val="003F5C9F"/>
    <w:rsid w:val="00426A81"/>
    <w:rsid w:val="008F04E9"/>
    <w:rsid w:val="00B657ED"/>
    <w:rsid w:val="00B70D55"/>
    <w:rsid w:val="00EE3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895</Words>
  <Characters>5102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Nadezhda</dc:creator>
  <cp:lastModifiedBy>Useq</cp:lastModifiedBy>
  <cp:revision>3</cp:revision>
  <dcterms:created xsi:type="dcterms:W3CDTF">2016-03-28T06:11:00Z</dcterms:created>
  <dcterms:modified xsi:type="dcterms:W3CDTF">2016-03-31T16:10:00Z</dcterms:modified>
</cp:coreProperties>
</file>